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18" w:rsidRPr="00855EDB" w:rsidRDefault="00545B18" w:rsidP="00545B1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545B18" w:rsidRPr="00E73045" w:rsidRDefault="00545B18" w:rsidP="00E7304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ПІЖАМНА ВЕЧІРКА ДО ДНЯ СВЯТОГО МИКОЛАЯ</w:t>
      </w:r>
    </w:p>
    <w:p w:rsidR="00545B18" w:rsidRPr="00E73045" w:rsidRDefault="00545B18" w:rsidP="00E7304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 w:eastAsia="ru-RU"/>
        </w:rPr>
        <w:t>РОЗВАГА ДЛЯ ДІТЕЙ РІЗНИХ ВІКОВИХ ГРУП</w:t>
      </w:r>
      <w:bookmarkStart w:id="0" w:name="_GoBack"/>
      <w:bookmarkEnd w:id="0"/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Запрошення до казки.</w:t>
      </w:r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Діти, одягнені в піжами, з подушками в руках заходять до музичної зали, сідають півколом на подушки. Звучить «Тема мрії», вибігають Зірочки.</w:t>
      </w:r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Зірочки(</w:t>
      </w:r>
      <w:r w:rsidRPr="00E7304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по черзі)</w:t>
      </w:r>
    </w:p>
    <w:p w:rsidR="00E73045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Ми, зірочки яскраві,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Спустилися з небес,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Всіх просили ласкаво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вечір із чудес!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Мелодія чудова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Лунає тут і там.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нічку цю святкову </w:t>
      </w:r>
    </w:p>
    <w:p w:rsid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="00E7304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 спитися діточкам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Зірочки виконують «Танок з ліхтариками» і йдуть.</w:t>
      </w:r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Виходять діти з подушками.</w:t>
      </w:r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Діти (по черзі)</w:t>
      </w:r>
    </w:p>
    <w:p w:rsidR="00E73045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Миколая з нетерпінням 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Діти всі чекають,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віконечко надвечір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Разом виглядають.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-Та невже він завітає,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А ми будем спати?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-Пропоную не лягати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Миколая зустрічати,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Ще й вечірку у піжамах</w:t>
      </w:r>
    </w:p>
    <w:p w:rsid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честь свята влаштувати</w:t>
      </w:r>
    </w:p>
    <w:p w:rsidR="00545B18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545B18" w:rsidRPr="00E73045" w:rsidRDefault="00545B1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Діти радіють, підстрибують, підкидають подушки, виконують «Танець з подушками»</w:t>
      </w:r>
    </w:p>
    <w:p w:rsidR="00545B18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Чари Ліні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7E6023" w:rsidRPr="00E73045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 xml:space="preserve">Звучить «Соната №14»(Місячна») </w:t>
      </w:r>
      <w:proofErr w:type="spellStart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Л.Бетховена</w:t>
      </w:r>
      <w:proofErr w:type="spellEnd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. Непомітно для дітей заходить Лінь.</w:t>
      </w:r>
    </w:p>
    <w:p w:rsidR="007E6023" w:rsidRPr="00E73045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Лінь</w:t>
      </w:r>
    </w:p>
    <w:p w:rsidR="00E73045" w:rsidRDefault="00E7304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Миколая тут чекають?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Ще й танцюють та співають?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Я, як Лінь, скажу Вам певно: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Вся затія ця-даремна,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Бо потрібно всім малятам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Лиш одне байдикувати!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Татам-мамам помагати?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Ні! Лиш у смартфоні грати,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Всенький день відпочивати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Ну і ,звісно ж спати, спати…</w:t>
      </w:r>
    </w:p>
    <w:p w:rsidR="00E73045" w:rsidRDefault="00E7304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lastRenderedPageBreak/>
        <w:t>(наближається до дітей, змахує «Чарівною паличкою». Діти позіхають, сідають на подушки, «Засинають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».)</w:t>
      </w:r>
    </w:p>
    <w:p w:rsidR="00E73045" w:rsidRDefault="00E7304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Шари-вари, тінь-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тілінь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..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Нападе на всіх хай Лінь!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Всіх ледачими зроблю,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 подушок приліплю.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Миколай ось завітає,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його тут не чекають!</w:t>
      </w:r>
    </w:p>
    <w:p w:rsidR="007E6023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Ото буде сміху Ліні на потіху!</w:t>
      </w:r>
    </w:p>
    <w:p w:rsidR="00E73045" w:rsidRDefault="00E7304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E6023" w:rsidRPr="00E73045" w:rsidRDefault="007E602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lastRenderedPageBreak/>
        <w:t xml:space="preserve">Лінь іде. Виходять діти – «зірочки», </w:t>
      </w:r>
      <w:r w:rsidR="0077118E"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світять ліхтариками.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Зірочка.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Сплять ліниві діти.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Що ж тепер робити?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 бути вечірці,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Сумно кожній зірці….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Хай на наше свято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Прийдуть хоч звірята!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Нічні гості.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Під реп-музику заходять Кіт-</w:t>
      </w:r>
      <w:proofErr w:type="spellStart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діджей</w:t>
      </w:r>
      <w:proofErr w:type="spellEnd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 xml:space="preserve">, Сова, кажан, </w:t>
      </w:r>
      <w:proofErr w:type="spellStart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Іжак</w:t>
      </w:r>
      <w:proofErr w:type="spellEnd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.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Сова.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Птаха незвичайна я!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Ніч –подруженька моя.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Спать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 ранку не лягаю,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Скрізь літаю, всіх лякаю.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Кажан.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Ти лякаєш?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сміши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!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 це робиш? Покажи!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Я ось крилами тріпочу,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Жах на всіх нагнати хочу!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Кажан та Сова лякають одне одного.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Їжак.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Дивно, кликала нас Зірка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Завітати на вечірку.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тут сплять – сопуть усі…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Мабуть час лягти й мені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сплячку зимову…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А-а-а(</w:t>
      </w: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позіхає),</w:t>
      </w:r>
      <w:r w:rsidR="00FE3FE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посплю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чудово..</w:t>
      </w:r>
    </w:p>
    <w:p w:rsidR="0077118E" w:rsidRPr="00E73045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Моститься біля якоїсь дитини. Заходить Зірочка.</w:t>
      </w:r>
    </w:p>
    <w:p w:rsidR="0077118E" w:rsidRDefault="0077118E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Зірочка</w:t>
      </w:r>
      <w:r w:rsidR="00FE3FE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</w:t>
      </w:r>
      <w:r w:rsidR="00FE3FE5"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будить Їжака)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Гей, не спи,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вставай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мій друже!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Лінь підступна й хитра дуже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Тут, в кімнаті, побувала,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Діточок  усіх  приспала.</w:t>
      </w:r>
    </w:p>
    <w:p w:rsidR="00FE3FE5" w:rsidRPr="00E7304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Сова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Котику, заграй гучніше!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Стане в хаті веселіше.</w:t>
      </w:r>
    </w:p>
    <w:p w:rsidR="00601608" w:rsidRDefault="00601608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E3FE5" w:rsidRPr="00E7304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Кіт-</w:t>
      </w:r>
      <w:proofErr w:type="spellStart"/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діджей</w:t>
      </w:r>
      <w:proofErr w:type="spellEnd"/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Станьмо у коло!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Вечірку почнемо,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Лінощі всяк та сон проженемо.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Нумо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діджеєм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таночок ставати,</w:t>
      </w:r>
    </w:p>
    <w:p w:rsidR="00FE3FE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Разом з тваринками рухи вивчати!</w:t>
      </w:r>
    </w:p>
    <w:p w:rsidR="00FE3FE5" w:rsidRPr="00E73045" w:rsidRDefault="00FE3FE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lastRenderedPageBreak/>
        <w:t>Кіт-</w:t>
      </w:r>
      <w:proofErr w:type="spellStart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діджей</w:t>
      </w:r>
      <w:proofErr w:type="spellEnd"/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 xml:space="preserve"> та тварини викон</w:t>
      </w:r>
      <w:r w:rsidR="009B28E3"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 xml:space="preserve">ують </w:t>
      </w:r>
      <w:proofErr w:type="spellStart"/>
      <w:r w:rsidR="009B28E3"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ритмодекламацію</w:t>
      </w:r>
      <w:proofErr w:type="spellEnd"/>
      <w:r w:rsidR="009B28E3"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 xml:space="preserve"> «Зимовий реп». Діти по черзі «прокидаються», підспівають та підтанцьовують.</w:t>
      </w:r>
    </w:p>
    <w:p w:rsidR="009B28E3" w:rsidRP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Діти.</w:t>
      </w:r>
    </w:p>
    <w:p w:rsidR="00E73045" w:rsidRDefault="00E73045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Ми збиралися не спати,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Миколая зустрічати,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Але Лінь здолала нас-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Ми поснули всі ураз.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якщо вона (хто знає?)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Знов у гості завітає?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захочемо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читати,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Малювати, прибирати.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Будем байдики ми бити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 нічого не робити..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Засумує Миколай,</w:t>
      </w:r>
    </w:p>
    <w:p w:rsid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ectPr w:rsidR="00E73045" w:rsidSect="00E730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 поїде у наш край</w:t>
      </w:r>
    </w:p>
    <w:p w:rsidR="009B28E3" w:rsidRP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lastRenderedPageBreak/>
        <w:t>…</w:t>
      </w:r>
    </w:p>
    <w:p w:rsidR="009B28E3" w:rsidRP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Кіт-</w:t>
      </w:r>
      <w:proofErr w:type="spellStart"/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діджей</w:t>
      </w:r>
      <w:proofErr w:type="spellEnd"/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Щоб уникнути халепи,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Лінь ви відганяйте репом.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 робіть всі добрі справи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душі, а не для слави.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Усі виконують </w:t>
      </w:r>
      <w:proofErr w:type="spellStart"/>
      <w:r w:rsidRPr="00E7304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руханку</w:t>
      </w:r>
      <w:proofErr w:type="spellEnd"/>
      <w:r w:rsidRPr="00E7304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 xml:space="preserve"> «Хвилинка добра»</w:t>
      </w:r>
    </w:p>
    <w:p w:rsidR="00601608" w:rsidRPr="00601608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016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Ведуча.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Ходить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вночі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дверей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</w:t>
      </w:r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де,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Як себе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щодня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Default="00601608" w:rsidP="00601608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Чемним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діткам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потроху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чобітки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у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панчохи</w:t>
      </w:r>
      <w:proofErr w:type="spellEnd"/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кладе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потішки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нечемним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мишки!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відгадай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 (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73045" w:rsidRPr="00601608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016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Діти.</w:t>
      </w:r>
    </w:p>
    <w:p w:rsidR="00E73045" w:rsidRPr="001A6803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дорозі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йде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дідусь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купою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пакунків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дітям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подарунки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3045" w:rsidRPr="001A6803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маму й татка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слухати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щоденно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То до того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прийде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недаремно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3045" w:rsidRPr="001A6803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Принесе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міхи</w:t>
      </w:r>
      <w:proofErr w:type="spellEnd"/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найкращих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гостинців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для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повної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утіхи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ялинці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3045" w:rsidRPr="001A6803" w:rsidRDefault="00601608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</w:t>
      </w:r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 </w:t>
      </w:r>
      <w:proofErr w:type="spellStart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дівчаткам</w:t>
      </w:r>
      <w:proofErr w:type="spellEnd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 </w:t>
      </w:r>
      <w:proofErr w:type="spellStart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хлоп'яткам</w:t>
      </w:r>
      <w:proofErr w:type="spellEnd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цукерки</w:t>
      </w:r>
      <w:proofErr w:type="spellEnd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приносить, </w:t>
      </w:r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у Бога для </w:t>
      </w:r>
      <w:proofErr w:type="spellStart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здоров'ячка</w:t>
      </w:r>
      <w:proofErr w:type="spellEnd"/>
      <w:r w:rsidR="00E73045"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просить.</w:t>
      </w:r>
    </w:p>
    <w:p w:rsidR="00E73045" w:rsidRPr="001A6803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щиро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любить,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Того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святий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серцем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приголубить.</w:t>
      </w:r>
    </w:p>
    <w:p w:rsidR="00E73045" w:rsidRDefault="00E73045" w:rsidP="00E7304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Подай, Боже, </w:t>
      </w:r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нашим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дітям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зростати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Щастя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злагоди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достатку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3.</w:t>
      </w:r>
      <w:r w:rsidRPr="001A6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ЙДЕ ДО ДІТОК МИКОЛАЙ</w:t>
      </w:r>
      <w:r w:rsidRPr="001A6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поле, через гай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Йде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діток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білесенькій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торбинц</w:t>
      </w:r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гостинці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ж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бринить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щастя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край —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Тут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надворі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пороша,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Сніться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діткам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3045" w:rsidRDefault="00601608" w:rsidP="00601608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дарунками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торбинці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Є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чудові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сни-гостинці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4.</w:t>
      </w:r>
      <w:r w:rsidRPr="001A6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СВЯТИЙ МИКОЛАЙ</w:t>
      </w:r>
      <w:r w:rsidRPr="001A68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Нічка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зорі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розсипає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Тихо-тихо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сніг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лягає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кожного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віконця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Диво-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дивне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наближає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1A6803" w:rsidRDefault="00601608" w:rsidP="0060160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Андрійко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Марійка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Кожен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них чудес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чека</w:t>
      </w:r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готуються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зустріти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Час Святого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Миколая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608" w:rsidRPr="00601608" w:rsidRDefault="00601608" w:rsidP="00601608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Знають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діти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Миколай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Добрих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чемних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поважа</w:t>
      </w:r>
      <w:proofErr w:type="gram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Гарним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дітям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панчішку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дарунок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Хто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слухав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тому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різку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подушкою </w:t>
      </w:r>
      <w:proofErr w:type="spellStart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ладнає</w:t>
      </w:r>
      <w:proofErr w:type="spellEnd"/>
      <w:r w:rsidRPr="001A68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28E3" w:rsidRP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lastRenderedPageBreak/>
        <w:t>Вітання Святого Миколая</w:t>
      </w:r>
    </w:p>
    <w:p w:rsidR="009B28E3" w:rsidRP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Заходить Святий Миколай.</w:t>
      </w:r>
    </w:p>
    <w:p w:rsidR="009B28E3" w:rsidRPr="00E73045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73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Святий Миколай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Доброго дня, любі діти!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Можу я тільки радіти: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Лінь всі гуртом ви прогнали,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Чемно на мене чекали!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Буде веселе в нас свято-</w:t>
      </w:r>
    </w:p>
    <w:p w:rsidR="009B28E3" w:rsidRDefault="009B28E3" w:rsidP="00E73045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Пісень і дарунків багато!</w:t>
      </w:r>
    </w:p>
    <w:p w:rsidR="009B28E3" w:rsidRPr="00E73045" w:rsidRDefault="009B28E3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 xml:space="preserve">Святий Миколай вручай кожній дитині подарунок, хвалячи </w:t>
      </w:r>
      <w:r w:rsidR="00E73045"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за якусь добру справу (про добрі вчинки дітей дізнається зі «Скриньки добрих справ групи», від батьків чи вихователів).</w:t>
      </w:r>
    </w:p>
    <w:p w:rsidR="00E73045" w:rsidRPr="00E73045" w:rsidRDefault="00E73045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</w:pPr>
      <w:r w:rsidRPr="00E73045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ru-RU"/>
        </w:rPr>
        <w:t>Усі разом виконують пісню «Подарунки Миколая»</w:t>
      </w:r>
    </w:p>
    <w:p w:rsidR="0077118E" w:rsidRDefault="0077118E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77118E" w:rsidRDefault="0077118E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77118E" w:rsidRDefault="0077118E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77118E" w:rsidRDefault="0077118E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7E6023" w:rsidRPr="00545B18" w:rsidRDefault="007E6023" w:rsidP="007E6023">
      <w:pPr>
        <w:shd w:val="clear" w:color="auto" w:fill="FFFFFF"/>
        <w:tabs>
          <w:tab w:val="left" w:pos="3540"/>
        </w:tabs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sectPr w:rsidR="007E6023" w:rsidRPr="00545B18" w:rsidSect="00E7304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3"/>
    <w:rsid w:val="001A6803"/>
    <w:rsid w:val="00545B18"/>
    <w:rsid w:val="00601608"/>
    <w:rsid w:val="0077118E"/>
    <w:rsid w:val="007A0253"/>
    <w:rsid w:val="007E6023"/>
    <w:rsid w:val="00855EDB"/>
    <w:rsid w:val="009B28E3"/>
    <w:rsid w:val="00C901DE"/>
    <w:rsid w:val="00E73045"/>
    <w:rsid w:val="00F37F01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2018-12-18T13:25:00Z</cp:lastPrinted>
  <dcterms:created xsi:type="dcterms:W3CDTF">2018-12-14T11:29:00Z</dcterms:created>
  <dcterms:modified xsi:type="dcterms:W3CDTF">2020-11-07T23:09:00Z</dcterms:modified>
</cp:coreProperties>
</file>